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08" w:rsidRPr="002544CB" w:rsidRDefault="001A7B08" w:rsidP="00B80E0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544CB">
        <w:rPr>
          <w:rFonts w:ascii="Times New Roman" w:hAnsi="Times New Roman" w:cs="Times New Roman"/>
          <w:b/>
          <w:sz w:val="24"/>
        </w:rPr>
        <w:t>The Basic information of the villages of Kilinochchi District</w:t>
      </w:r>
    </w:p>
    <w:p w:rsidR="001A7B08" w:rsidRDefault="001A7B08"/>
    <w:tbl>
      <w:tblPr>
        <w:tblW w:w="13240" w:type="dxa"/>
        <w:tblInd w:w="87" w:type="dxa"/>
        <w:tblLook w:val="04A0" w:firstRow="1" w:lastRow="0" w:firstColumn="1" w:lastColumn="0" w:noHBand="0" w:noVBand="1"/>
      </w:tblPr>
      <w:tblGrid>
        <w:gridCol w:w="510"/>
        <w:gridCol w:w="1789"/>
        <w:gridCol w:w="1789"/>
        <w:gridCol w:w="1057"/>
        <w:gridCol w:w="1363"/>
        <w:gridCol w:w="1083"/>
        <w:gridCol w:w="736"/>
        <w:gridCol w:w="963"/>
        <w:gridCol w:w="763"/>
        <w:gridCol w:w="1349"/>
        <w:gridCol w:w="1349"/>
        <w:gridCol w:w="1390"/>
        <w:gridCol w:w="763"/>
      </w:tblGrid>
      <w:tr w:rsidR="00150D3C" w:rsidRPr="00150D3C" w:rsidTr="00150D3C">
        <w:trPr>
          <w:cantSplit/>
          <w:trHeight w:val="60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No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Village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GN Division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GN Division</w:t>
            </w: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br/>
              <w:t xml:space="preserve">No 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DS</w:t>
            </w: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br/>
              <w:t>Division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Families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Population</w:t>
            </w:r>
          </w:p>
        </w:tc>
        <w:tc>
          <w:tcPr>
            <w:tcW w:w="4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House</w:t>
            </w:r>
          </w:p>
        </w:tc>
      </w:tr>
      <w:tr w:rsidR="00150D3C" w:rsidRPr="00150D3C" w:rsidTr="00150D3C">
        <w:trPr>
          <w:trHeight w:val="63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Male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Female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Total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Permanent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Semi-</w:t>
            </w: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br/>
              <w:t>Permanent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Temporary</w:t>
            </w: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br/>
              <w:t>shelter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Total</w:t>
            </w:r>
          </w:p>
        </w:tc>
      </w:tr>
      <w:tr w:rsidR="00150D3C" w:rsidRPr="00150D3C" w:rsidTr="00150D3C">
        <w:trPr>
          <w:trHeight w:val="315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Umaiyalpuram</w:t>
            </w:r>
            <w:proofErr w:type="spellEnd"/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Umaiyalpuram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KN/45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Kandawalai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</w:tr>
      <w:tr w:rsidR="00150D3C" w:rsidRPr="00150D3C" w:rsidTr="00150D3C">
        <w:trPr>
          <w:trHeight w:val="315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Malaiyalapuram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Malaiyalapuram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KN/09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Karaichchi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549</w:t>
            </w:r>
          </w:p>
        </w:tc>
      </w:tr>
      <w:tr w:rsidR="00150D3C" w:rsidRPr="00150D3C" w:rsidTr="00150D3C">
        <w:trPr>
          <w:trHeight w:val="315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961D5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Keranchi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961D5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Keranchi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KN/75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Poonagary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</w:tr>
      <w:tr w:rsidR="00150D3C" w:rsidRPr="00150D3C" w:rsidTr="00150D3C">
        <w:trPr>
          <w:trHeight w:val="315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Veravil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Ponnaveli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KN/76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Poonagary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</w:tr>
      <w:tr w:rsidR="00150D3C" w:rsidRPr="00150D3C" w:rsidTr="00150D3C">
        <w:trPr>
          <w:trHeight w:val="315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A27022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Valaipaddu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Ponnaveli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KN/76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Poonagary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D3C" w:rsidRPr="00150D3C" w:rsidRDefault="00150D3C" w:rsidP="00150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0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</w:tr>
    </w:tbl>
    <w:p w:rsidR="00150D3C" w:rsidRDefault="00150D3C"/>
    <w:p w:rsidR="00F36F03" w:rsidRDefault="00F36F03"/>
    <w:tbl>
      <w:tblPr>
        <w:tblStyle w:val="TableGrid"/>
        <w:tblpPr w:leftFromText="180" w:rightFromText="180" w:vertAnchor="page" w:horzAnchor="margin" w:tblpXSpec="center" w:tblpY="5761"/>
        <w:tblW w:w="17510" w:type="dxa"/>
        <w:tblLayout w:type="fixed"/>
        <w:tblLook w:val="04A0" w:firstRow="1" w:lastRow="0" w:firstColumn="1" w:lastColumn="0" w:noHBand="0" w:noVBand="1"/>
      </w:tblPr>
      <w:tblGrid>
        <w:gridCol w:w="511"/>
        <w:gridCol w:w="2027"/>
        <w:gridCol w:w="3060"/>
        <w:gridCol w:w="1530"/>
        <w:gridCol w:w="1048"/>
        <w:gridCol w:w="1832"/>
        <w:gridCol w:w="1228"/>
        <w:gridCol w:w="1138"/>
        <w:gridCol w:w="1051"/>
        <w:gridCol w:w="2555"/>
        <w:gridCol w:w="1530"/>
      </w:tblGrid>
      <w:tr w:rsidR="00150D3C" w:rsidRPr="002544CB" w:rsidTr="00F74362">
        <w:tc>
          <w:tcPr>
            <w:tcW w:w="511" w:type="dxa"/>
          </w:tcPr>
          <w:p w:rsidR="00150D3C" w:rsidRPr="00447AA7" w:rsidRDefault="00150D3C" w:rsidP="00447A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7AA7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27" w:type="dxa"/>
          </w:tcPr>
          <w:p w:rsidR="00150D3C" w:rsidRPr="00447AA7" w:rsidRDefault="00150D3C" w:rsidP="00447A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7AA7">
              <w:rPr>
                <w:rFonts w:ascii="Times New Roman" w:hAnsi="Times New Roman" w:cs="Times New Roman"/>
                <w:b/>
                <w:sz w:val="24"/>
              </w:rPr>
              <w:t>Village</w:t>
            </w:r>
          </w:p>
        </w:tc>
        <w:tc>
          <w:tcPr>
            <w:tcW w:w="3060" w:type="dxa"/>
          </w:tcPr>
          <w:p w:rsidR="00150D3C" w:rsidRDefault="00150D3C" w:rsidP="00447A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7AA7">
              <w:rPr>
                <w:rFonts w:ascii="Times New Roman" w:hAnsi="Times New Roman" w:cs="Times New Roman"/>
                <w:b/>
                <w:sz w:val="24"/>
              </w:rPr>
              <w:t>Occupation</w:t>
            </w:r>
          </w:p>
          <w:p w:rsidR="00ED6183" w:rsidRPr="00447AA7" w:rsidRDefault="00ED6183" w:rsidP="00447A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(Small Business is common)</w:t>
            </w:r>
          </w:p>
        </w:tc>
        <w:tc>
          <w:tcPr>
            <w:tcW w:w="1530" w:type="dxa"/>
          </w:tcPr>
          <w:p w:rsidR="00150D3C" w:rsidRPr="00447AA7" w:rsidRDefault="00150D3C" w:rsidP="00447A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7AA7">
              <w:rPr>
                <w:rFonts w:ascii="Times New Roman" w:hAnsi="Times New Roman" w:cs="Times New Roman"/>
                <w:b/>
                <w:sz w:val="24"/>
              </w:rPr>
              <w:t>Community Hall</w:t>
            </w:r>
          </w:p>
        </w:tc>
        <w:tc>
          <w:tcPr>
            <w:tcW w:w="1048" w:type="dxa"/>
          </w:tcPr>
          <w:p w:rsidR="00150D3C" w:rsidRPr="00447AA7" w:rsidRDefault="00150D3C" w:rsidP="00447A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7AA7">
              <w:rPr>
                <w:rFonts w:ascii="Times New Roman" w:hAnsi="Times New Roman" w:cs="Times New Roman"/>
                <w:b/>
                <w:sz w:val="24"/>
              </w:rPr>
              <w:t>Pre-School</w:t>
            </w:r>
          </w:p>
        </w:tc>
        <w:tc>
          <w:tcPr>
            <w:tcW w:w="1832" w:type="dxa"/>
          </w:tcPr>
          <w:p w:rsidR="00150D3C" w:rsidRPr="00447AA7" w:rsidRDefault="00150D3C" w:rsidP="00447A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7AA7">
              <w:rPr>
                <w:rFonts w:ascii="Times New Roman" w:hAnsi="Times New Roman" w:cs="Times New Roman"/>
                <w:b/>
                <w:sz w:val="24"/>
              </w:rPr>
              <w:t>School</w:t>
            </w:r>
          </w:p>
        </w:tc>
        <w:tc>
          <w:tcPr>
            <w:tcW w:w="1228" w:type="dxa"/>
          </w:tcPr>
          <w:p w:rsidR="00150D3C" w:rsidRPr="00447AA7" w:rsidRDefault="00150D3C" w:rsidP="00447A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7AA7">
              <w:rPr>
                <w:rFonts w:ascii="Times New Roman" w:hAnsi="Times New Roman" w:cs="Times New Roman"/>
                <w:b/>
                <w:sz w:val="24"/>
              </w:rPr>
              <w:t>Hospital</w:t>
            </w:r>
          </w:p>
        </w:tc>
        <w:tc>
          <w:tcPr>
            <w:tcW w:w="1138" w:type="dxa"/>
          </w:tcPr>
          <w:p w:rsidR="00150D3C" w:rsidRPr="00447AA7" w:rsidRDefault="00150D3C" w:rsidP="00447A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7AA7">
              <w:rPr>
                <w:rFonts w:ascii="Times New Roman" w:hAnsi="Times New Roman" w:cs="Times New Roman"/>
                <w:b/>
                <w:sz w:val="24"/>
              </w:rPr>
              <w:t>Primary Health center</w:t>
            </w:r>
          </w:p>
        </w:tc>
        <w:tc>
          <w:tcPr>
            <w:tcW w:w="1051" w:type="dxa"/>
          </w:tcPr>
          <w:p w:rsidR="00150D3C" w:rsidRPr="00447AA7" w:rsidRDefault="00150D3C" w:rsidP="00447A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7AA7">
              <w:rPr>
                <w:rFonts w:ascii="Times New Roman" w:hAnsi="Times New Roman" w:cs="Times New Roman"/>
                <w:b/>
                <w:sz w:val="24"/>
              </w:rPr>
              <w:t>Market</w:t>
            </w:r>
          </w:p>
        </w:tc>
        <w:tc>
          <w:tcPr>
            <w:tcW w:w="2555" w:type="dxa"/>
          </w:tcPr>
          <w:p w:rsidR="00150D3C" w:rsidRPr="00447AA7" w:rsidRDefault="00150D3C" w:rsidP="00447A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7AA7">
              <w:rPr>
                <w:rFonts w:ascii="Times New Roman" w:hAnsi="Times New Roman" w:cs="Times New Roman"/>
                <w:b/>
                <w:sz w:val="24"/>
              </w:rPr>
              <w:t>Transport services (Bus)</w:t>
            </w:r>
          </w:p>
        </w:tc>
        <w:tc>
          <w:tcPr>
            <w:tcW w:w="1530" w:type="dxa"/>
          </w:tcPr>
          <w:p w:rsidR="00150D3C" w:rsidRPr="00447AA7" w:rsidRDefault="00150D3C" w:rsidP="00447A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7AA7">
              <w:rPr>
                <w:rFonts w:ascii="Times New Roman" w:hAnsi="Times New Roman" w:cs="Times New Roman"/>
                <w:b/>
                <w:sz w:val="24"/>
              </w:rPr>
              <w:t>Internal Roads</w:t>
            </w:r>
          </w:p>
        </w:tc>
      </w:tr>
      <w:tr w:rsidR="00150D3C" w:rsidRPr="002544CB" w:rsidTr="00F74362">
        <w:tc>
          <w:tcPr>
            <w:tcW w:w="511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27" w:type="dxa"/>
          </w:tcPr>
          <w:p w:rsidR="00150D3C" w:rsidRPr="002544CB" w:rsidRDefault="00150D3C" w:rsidP="00150D3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Umaiyalpuram</w:t>
            </w:r>
            <w:proofErr w:type="spellEnd"/>
          </w:p>
        </w:tc>
        <w:tc>
          <w:tcPr>
            <w:tcW w:w="3060" w:type="dxa"/>
          </w:tcPr>
          <w:p w:rsidR="00150D3C" w:rsidRPr="00696CC2" w:rsidRDefault="00150D3C" w:rsidP="00150D3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Agriculture,</w:t>
            </w:r>
            <w:r w:rsidRPr="00696CC2">
              <w:rPr>
                <w:rFonts w:ascii="Times New Roman" w:hAnsi="Times New Roman" w:cs="Times New Roman"/>
                <w:sz w:val="24"/>
              </w:rPr>
              <w:t xml:space="preserve"> Fishing,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6CC2">
              <w:rPr>
                <w:rFonts w:ascii="Times New Roman" w:hAnsi="Times New Roman" w:cs="Times New Roman"/>
                <w:sz w:val="24"/>
              </w:rPr>
              <w:t>Cattle breading,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6CC2">
              <w:rPr>
                <w:rFonts w:ascii="Times New Roman" w:hAnsi="Times New Roman" w:cs="Times New Roman"/>
                <w:sz w:val="24"/>
              </w:rPr>
              <w:t xml:space="preserve"> Coolie</w:t>
            </w:r>
          </w:p>
        </w:tc>
        <w:tc>
          <w:tcPr>
            <w:tcW w:w="1530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048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96CC2"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832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96CC2">
              <w:rPr>
                <w:rFonts w:ascii="Times New Roman" w:hAnsi="Times New Roman" w:cs="Times New Roman"/>
                <w:sz w:val="24"/>
              </w:rPr>
              <w:t>Yes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6CC2">
              <w:rPr>
                <w:rFonts w:ascii="Times New Roman" w:hAnsi="Times New Roman" w:cs="Times New Roman"/>
                <w:sz w:val="24"/>
              </w:rPr>
              <w:t>(Primary)</w:t>
            </w:r>
          </w:p>
        </w:tc>
        <w:tc>
          <w:tcPr>
            <w:tcW w:w="1228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96CC2"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1138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96CC2"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051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2555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Available</w:t>
            </w:r>
          </w:p>
        </w:tc>
        <w:tc>
          <w:tcPr>
            <w:tcW w:w="1530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 good</w:t>
            </w:r>
          </w:p>
        </w:tc>
      </w:tr>
      <w:tr w:rsidR="00150D3C" w:rsidRPr="002544CB" w:rsidTr="00F74362">
        <w:tc>
          <w:tcPr>
            <w:tcW w:w="511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027" w:type="dxa"/>
          </w:tcPr>
          <w:p w:rsidR="00150D3C" w:rsidRPr="002544CB" w:rsidRDefault="00150D3C" w:rsidP="00150D3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Malaiyalapuram</w:t>
            </w:r>
          </w:p>
        </w:tc>
        <w:tc>
          <w:tcPr>
            <w:tcW w:w="3060" w:type="dxa"/>
          </w:tcPr>
          <w:p w:rsidR="00150D3C" w:rsidRPr="00696CC2" w:rsidRDefault="00150D3C" w:rsidP="00150D3C">
            <w:pPr>
              <w:rPr>
                <w:rFonts w:ascii="Times New Roman" w:hAnsi="Times New Roman" w:cs="Times New Roman"/>
                <w:sz w:val="24"/>
              </w:rPr>
            </w:pPr>
            <w:r w:rsidRPr="00696CC2">
              <w:rPr>
                <w:rFonts w:ascii="Times New Roman" w:hAnsi="Times New Roman" w:cs="Times New Roman"/>
                <w:sz w:val="24"/>
              </w:rPr>
              <w:t>Agriculture</w:t>
            </w:r>
            <w:r w:rsidR="001F010C">
              <w:rPr>
                <w:rFonts w:ascii="Times New Roman" w:hAnsi="Times New Roman" w:cs="Times New Roman"/>
                <w:sz w:val="24"/>
              </w:rPr>
              <w:t xml:space="preserve"> (Farming)</w:t>
            </w:r>
            <w:r w:rsidRPr="00696CC2">
              <w:rPr>
                <w:rFonts w:ascii="Times New Roman" w:hAnsi="Times New Roman" w:cs="Times New Roman"/>
                <w:sz w:val="24"/>
              </w:rPr>
              <w:t>, Cattle breading, Coolie</w:t>
            </w:r>
          </w:p>
        </w:tc>
        <w:tc>
          <w:tcPr>
            <w:tcW w:w="1530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048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</w:rPr>
            </w:pPr>
            <w:r w:rsidRPr="00696CC2"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832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</w:rPr>
            </w:pPr>
            <w:r w:rsidRPr="00696CC2">
              <w:rPr>
                <w:rFonts w:ascii="Times New Roman" w:hAnsi="Times New Roman" w:cs="Times New Roman"/>
                <w:sz w:val="24"/>
              </w:rPr>
              <w:t>Yes</w:t>
            </w:r>
            <w:r>
              <w:rPr>
                <w:rFonts w:ascii="Times New Roman" w:hAnsi="Times New Roman" w:cs="Times New Roman"/>
                <w:sz w:val="24"/>
              </w:rPr>
              <w:t xml:space="preserve"> (2ndary)</w:t>
            </w:r>
          </w:p>
        </w:tc>
        <w:tc>
          <w:tcPr>
            <w:tcW w:w="1228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96CC2"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1138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96CC2"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051" w:type="dxa"/>
          </w:tcPr>
          <w:p w:rsidR="00150D3C" w:rsidRDefault="00150D3C" w:rsidP="00150D3C">
            <w:pPr>
              <w:jc w:val="center"/>
            </w:pPr>
            <w:r w:rsidRPr="00C56631"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2555" w:type="dxa"/>
          </w:tcPr>
          <w:p w:rsidR="00150D3C" w:rsidRDefault="00150D3C" w:rsidP="00150D3C">
            <w:pPr>
              <w:jc w:val="center"/>
            </w:pPr>
            <w:r w:rsidRPr="00C56631"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1530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 good</w:t>
            </w:r>
          </w:p>
        </w:tc>
      </w:tr>
      <w:tr w:rsidR="00150D3C" w:rsidRPr="002544CB" w:rsidTr="00F74362">
        <w:tc>
          <w:tcPr>
            <w:tcW w:w="511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027" w:type="dxa"/>
          </w:tcPr>
          <w:p w:rsidR="00150D3C" w:rsidRPr="002544CB" w:rsidRDefault="001961D5" w:rsidP="00150D3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Keranchi</w:t>
            </w:r>
          </w:p>
        </w:tc>
        <w:tc>
          <w:tcPr>
            <w:tcW w:w="3060" w:type="dxa"/>
          </w:tcPr>
          <w:p w:rsidR="00150D3C" w:rsidRPr="00696CC2" w:rsidRDefault="00150D3C" w:rsidP="00150D3C">
            <w:pPr>
              <w:rPr>
                <w:rFonts w:ascii="Times New Roman" w:hAnsi="Times New Roman" w:cs="Times New Roman"/>
                <w:sz w:val="24"/>
              </w:rPr>
            </w:pPr>
            <w:r w:rsidRPr="00696CC2">
              <w:rPr>
                <w:rFonts w:ascii="Times New Roman" w:hAnsi="Times New Roman" w:cs="Times New Roman"/>
                <w:sz w:val="24"/>
              </w:rPr>
              <w:t>Agriculture, Fishing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744129" w:rsidRPr="00696CC2">
              <w:rPr>
                <w:rFonts w:ascii="Times New Roman" w:hAnsi="Times New Roman" w:cs="Times New Roman"/>
                <w:sz w:val="24"/>
              </w:rPr>
              <w:t xml:space="preserve"> Cattle breading,</w:t>
            </w:r>
            <w:r w:rsidR="0074412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Coolie</w:t>
            </w:r>
          </w:p>
        </w:tc>
        <w:tc>
          <w:tcPr>
            <w:tcW w:w="1530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048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</w:rPr>
            </w:pPr>
            <w:r w:rsidRPr="00696CC2"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832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</w:rPr>
            </w:pPr>
            <w:r w:rsidRPr="00696CC2">
              <w:rPr>
                <w:rFonts w:ascii="Times New Roman" w:hAnsi="Times New Roman" w:cs="Times New Roman"/>
                <w:sz w:val="24"/>
              </w:rPr>
              <w:t>Yes</w:t>
            </w:r>
            <w:r>
              <w:rPr>
                <w:rFonts w:ascii="Times New Roman" w:hAnsi="Times New Roman" w:cs="Times New Roman"/>
                <w:sz w:val="24"/>
              </w:rPr>
              <w:t xml:space="preserve">  (2ndary)</w:t>
            </w:r>
          </w:p>
        </w:tc>
        <w:tc>
          <w:tcPr>
            <w:tcW w:w="1228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</w:rPr>
            </w:pPr>
            <w:r w:rsidRPr="00696CC2"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1138" w:type="dxa"/>
          </w:tcPr>
          <w:p w:rsidR="00150D3C" w:rsidRPr="00696CC2" w:rsidRDefault="00150D3C" w:rsidP="00150D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051" w:type="dxa"/>
          </w:tcPr>
          <w:p w:rsidR="00150D3C" w:rsidRDefault="00150D3C" w:rsidP="00150D3C">
            <w:pPr>
              <w:jc w:val="center"/>
            </w:pPr>
            <w:r w:rsidRPr="00EC3069"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2555" w:type="dxa"/>
          </w:tcPr>
          <w:p w:rsidR="00150D3C" w:rsidRPr="002544CB" w:rsidRDefault="001961D5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Available (Timely)</w:t>
            </w:r>
          </w:p>
        </w:tc>
        <w:tc>
          <w:tcPr>
            <w:tcW w:w="1530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Did not renovation</w:t>
            </w:r>
          </w:p>
        </w:tc>
      </w:tr>
      <w:tr w:rsidR="00150D3C" w:rsidRPr="002544CB" w:rsidTr="00F74362">
        <w:trPr>
          <w:trHeight w:val="255"/>
        </w:trPr>
        <w:tc>
          <w:tcPr>
            <w:tcW w:w="511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027" w:type="dxa"/>
          </w:tcPr>
          <w:p w:rsidR="00150D3C" w:rsidRPr="002544CB" w:rsidRDefault="00150D3C" w:rsidP="00150D3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Veravil</w:t>
            </w:r>
          </w:p>
        </w:tc>
        <w:tc>
          <w:tcPr>
            <w:tcW w:w="3060" w:type="dxa"/>
          </w:tcPr>
          <w:p w:rsidR="00150D3C" w:rsidRPr="002544CB" w:rsidRDefault="00150D3C" w:rsidP="0074412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Agriculture, Fishing</w:t>
            </w:r>
            <w:r w:rsidR="00744129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744129" w:rsidRPr="00696CC2">
              <w:rPr>
                <w:rFonts w:ascii="Times New Roman" w:hAnsi="Times New Roman" w:cs="Times New Roman"/>
                <w:sz w:val="24"/>
              </w:rPr>
              <w:t xml:space="preserve"> Cattle breading,</w:t>
            </w:r>
            <w:r w:rsidR="0074412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Coolie</w:t>
            </w:r>
          </w:p>
        </w:tc>
        <w:tc>
          <w:tcPr>
            <w:tcW w:w="1530" w:type="dxa"/>
          </w:tcPr>
          <w:p w:rsidR="00150D3C" w:rsidRPr="001638E1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048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38E1"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832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38E1">
              <w:rPr>
                <w:rFonts w:ascii="Times New Roman" w:hAnsi="Times New Roman" w:cs="Times New Roman"/>
                <w:sz w:val="24"/>
              </w:rPr>
              <w:t>Yes</w:t>
            </w:r>
            <w:r>
              <w:rPr>
                <w:rFonts w:ascii="Times New Roman" w:hAnsi="Times New Roman" w:cs="Times New Roman"/>
                <w:sz w:val="24"/>
              </w:rPr>
              <w:t xml:space="preserve">  (A/L)</w:t>
            </w:r>
          </w:p>
        </w:tc>
        <w:tc>
          <w:tcPr>
            <w:tcW w:w="1228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138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051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2555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Available (Timely)</w:t>
            </w:r>
          </w:p>
        </w:tc>
        <w:tc>
          <w:tcPr>
            <w:tcW w:w="1530" w:type="dxa"/>
          </w:tcPr>
          <w:p w:rsidR="00150D3C" w:rsidRDefault="00150D3C" w:rsidP="00150D3C">
            <w:pPr>
              <w:jc w:val="center"/>
            </w:pPr>
            <w:r w:rsidRPr="00316730">
              <w:rPr>
                <w:rFonts w:ascii="Times New Roman" w:hAnsi="Times New Roman" w:cs="Times New Roman"/>
                <w:sz w:val="24"/>
              </w:rPr>
              <w:t>Did not renovation</w:t>
            </w:r>
          </w:p>
        </w:tc>
      </w:tr>
      <w:tr w:rsidR="00150D3C" w:rsidRPr="002544CB" w:rsidTr="00F74362">
        <w:tc>
          <w:tcPr>
            <w:tcW w:w="511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027" w:type="dxa"/>
          </w:tcPr>
          <w:p w:rsidR="00150D3C" w:rsidRPr="002544CB" w:rsidRDefault="00A27022" w:rsidP="00150D3C">
            <w:pPr>
              <w:rPr>
                <w:rFonts w:ascii="Times New Roman" w:hAnsi="Times New Roman" w:cs="Times New Roman"/>
                <w:sz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</w:rPr>
              <w:t>Valaipaddu</w:t>
            </w:r>
            <w:bookmarkEnd w:id="0"/>
          </w:p>
        </w:tc>
        <w:tc>
          <w:tcPr>
            <w:tcW w:w="3060" w:type="dxa"/>
          </w:tcPr>
          <w:p w:rsidR="00150D3C" w:rsidRPr="002544CB" w:rsidRDefault="00150D3C" w:rsidP="0074412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Agriculture, Fishing</w:t>
            </w:r>
            <w:r w:rsidR="00744129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744129" w:rsidRPr="00696CC2">
              <w:rPr>
                <w:rFonts w:ascii="Times New Roman" w:hAnsi="Times New Roman" w:cs="Times New Roman"/>
                <w:sz w:val="24"/>
              </w:rPr>
              <w:t xml:space="preserve"> Cattle breading,</w:t>
            </w:r>
            <w:r w:rsidR="0074412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Coolie</w:t>
            </w:r>
          </w:p>
        </w:tc>
        <w:tc>
          <w:tcPr>
            <w:tcW w:w="1530" w:type="dxa"/>
          </w:tcPr>
          <w:p w:rsidR="00150D3C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048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832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 (2ndary)</w:t>
            </w:r>
          </w:p>
        </w:tc>
        <w:tc>
          <w:tcPr>
            <w:tcW w:w="1228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1138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Yes</w:t>
            </w:r>
          </w:p>
        </w:tc>
        <w:tc>
          <w:tcPr>
            <w:tcW w:w="1051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2555" w:type="dxa"/>
          </w:tcPr>
          <w:p w:rsidR="00150D3C" w:rsidRPr="002544CB" w:rsidRDefault="00150D3C" w:rsidP="00150D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Available (Timely)</w:t>
            </w:r>
          </w:p>
        </w:tc>
        <w:tc>
          <w:tcPr>
            <w:tcW w:w="1530" w:type="dxa"/>
          </w:tcPr>
          <w:p w:rsidR="00150D3C" w:rsidRDefault="00150D3C" w:rsidP="00150D3C">
            <w:pPr>
              <w:jc w:val="center"/>
            </w:pPr>
            <w:r w:rsidRPr="00316730">
              <w:rPr>
                <w:rFonts w:ascii="Times New Roman" w:hAnsi="Times New Roman" w:cs="Times New Roman"/>
                <w:sz w:val="24"/>
              </w:rPr>
              <w:t>Did not renovation</w:t>
            </w:r>
          </w:p>
        </w:tc>
      </w:tr>
    </w:tbl>
    <w:p w:rsidR="00B80E0D" w:rsidRDefault="00B80E0D"/>
    <w:p w:rsidR="00B80E0D" w:rsidRDefault="00B80E0D"/>
    <w:p w:rsidR="00B80E0D" w:rsidRDefault="00B80E0D"/>
    <w:p w:rsidR="00CD0746" w:rsidRDefault="00CD0746"/>
    <w:p w:rsidR="00B80E0D" w:rsidRDefault="00B80E0D"/>
    <w:p w:rsidR="00B80E0D" w:rsidRDefault="00B80E0D"/>
    <w:p w:rsidR="00B80E0D" w:rsidRDefault="00B80E0D"/>
    <w:p w:rsidR="00B80E0D" w:rsidRDefault="00B80E0D"/>
    <w:p w:rsidR="00CD0746" w:rsidRDefault="00CD0746"/>
    <w:p w:rsidR="00CD0746" w:rsidRDefault="00CD0746"/>
    <w:p w:rsidR="00CD0746" w:rsidRDefault="00CD0746"/>
    <w:p w:rsidR="00CD0746" w:rsidRDefault="00CD0746"/>
    <w:p w:rsidR="00CD0746" w:rsidRDefault="00CD0746"/>
    <w:tbl>
      <w:tblPr>
        <w:tblStyle w:val="TableGrid"/>
        <w:tblpPr w:leftFromText="180" w:rightFromText="180" w:vertAnchor="page" w:horzAnchor="page" w:tblpX="2516" w:tblpY="2258"/>
        <w:tblW w:w="15318" w:type="dxa"/>
        <w:tblLayout w:type="fixed"/>
        <w:tblLook w:val="04A0" w:firstRow="1" w:lastRow="0" w:firstColumn="1" w:lastColumn="0" w:noHBand="0" w:noVBand="1"/>
      </w:tblPr>
      <w:tblGrid>
        <w:gridCol w:w="511"/>
        <w:gridCol w:w="1789"/>
        <w:gridCol w:w="13018"/>
      </w:tblGrid>
      <w:tr w:rsidR="00CD0746" w:rsidRPr="002544CB" w:rsidTr="008D17E3">
        <w:trPr>
          <w:cantSplit/>
          <w:trHeight w:val="414"/>
        </w:trPr>
        <w:tc>
          <w:tcPr>
            <w:tcW w:w="511" w:type="dxa"/>
            <w:vMerge w:val="restart"/>
          </w:tcPr>
          <w:p w:rsidR="00CD0746" w:rsidRPr="002544CB" w:rsidRDefault="00CD0746" w:rsidP="008D17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544CB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1789" w:type="dxa"/>
            <w:vMerge w:val="restart"/>
          </w:tcPr>
          <w:p w:rsidR="00CD0746" w:rsidRPr="002544CB" w:rsidRDefault="00CD0746" w:rsidP="008D17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544CB">
              <w:rPr>
                <w:rFonts w:ascii="Times New Roman" w:hAnsi="Times New Roman" w:cs="Times New Roman"/>
                <w:b/>
                <w:sz w:val="24"/>
              </w:rPr>
              <w:t>Village</w:t>
            </w:r>
          </w:p>
        </w:tc>
        <w:tc>
          <w:tcPr>
            <w:tcW w:w="13018" w:type="dxa"/>
            <w:vMerge w:val="restart"/>
          </w:tcPr>
          <w:p w:rsidR="00CD0746" w:rsidRDefault="00CD0746" w:rsidP="008D17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NGO/INGO’s  Assistance</w:t>
            </w:r>
          </w:p>
        </w:tc>
      </w:tr>
      <w:tr w:rsidR="00CD0746" w:rsidRPr="002544CB" w:rsidTr="008D17E3">
        <w:trPr>
          <w:cantSplit/>
          <w:trHeight w:val="414"/>
        </w:trPr>
        <w:tc>
          <w:tcPr>
            <w:tcW w:w="511" w:type="dxa"/>
            <w:vMerge/>
          </w:tcPr>
          <w:p w:rsidR="00CD0746" w:rsidRPr="002544CB" w:rsidRDefault="00CD0746" w:rsidP="008D17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vMerge/>
          </w:tcPr>
          <w:p w:rsidR="00CD0746" w:rsidRPr="002544CB" w:rsidRDefault="00CD0746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018" w:type="dxa"/>
            <w:vMerge/>
            <w:textDirection w:val="btLr"/>
          </w:tcPr>
          <w:p w:rsidR="00CD0746" w:rsidRPr="002544CB" w:rsidRDefault="00CD0746" w:rsidP="008D17E3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D0746" w:rsidRPr="002544CB" w:rsidTr="008D17E3">
        <w:tc>
          <w:tcPr>
            <w:tcW w:w="511" w:type="dxa"/>
          </w:tcPr>
          <w:p w:rsidR="00CD0746" w:rsidRPr="002544CB" w:rsidRDefault="00CD0746" w:rsidP="008D17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89" w:type="dxa"/>
          </w:tcPr>
          <w:p w:rsidR="00CD0746" w:rsidRPr="002544CB" w:rsidRDefault="00CD0746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Umaiyalpuram</w:t>
            </w:r>
            <w:proofErr w:type="spellEnd"/>
          </w:p>
        </w:tc>
        <w:tc>
          <w:tcPr>
            <w:tcW w:w="13018" w:type="dxa"/>
          </w:tcPr>
          <w:p w:rsidR="00CD0746" w:rsidRPr="00F7267D" w:rsidRDefault="00CD0746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7267D">
              <w:rPr>
                <w:rFonts w:ascii="Times New Roman" w:hAnsi="Times New Roman" w:cs="Times New Roman"/>
                <w:sz w:val="24"/>
              </w:rPr>
              <w:t xml:space="preserve">SAH </w:t>
            </w:r>
            <w:r w:rsidR="00A86CE8">
              <w:rPr>
                <w:rFonts w:ascii="Times New Roman" w:hAnsi="Times New Roman" w:cs="Times New Roman"/>
                <w:sz w:val="24"/>
              </w:rPr>
              <w:t xml:space="preserve"> - Agriculture assistance</w:t>
            </w:r>
          </w:p>
          <w:p w:rsidR="0071400D" w:rsidRDefault="00CD0746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7267D">
              <w:rPr>
                <w:rFonts w:ascii="Times New Roman" w:hAnsi="Times New Roman" w:cs="Times New Roman"/>
                <w:sz w:val="24"/>
              </w:rPr>
              <w:t>UNDP</w:t>
            </w:r>
            <w:r w:rsidR="0071400D">
              <w:rPr>
                <w:rFonts w:ascii="Times New Roman" w:hAnsi="Times New Roman" w:cs="Times New Roman"/>
                <w:sz w:val="24"/>
              </w:rPr>
              <w:t xml:space="preserve"> - Livelihood Assistance</w:t>
            </w:r>
            <w:r w:rsidR="001108F2">
              <w:rPr>
                <w:rFonts w:ascii="Times New Roman" w:hAnsi="Times New Roman" w:cs="Times New Roman"/>
                <w:sz w:val="24"/>
              </w:rPr>
              <w:t xml:space="preserve"> (Fishing Net &amp; equipments)</w:t>
            </w:r>
          </w:p>
          <w:p w:rsidR="00CD0746" w:rsidRPr="0071400D" w:rsidRDefault="0071400D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267D">
              <w:rPr>
                <w:rFonts w:ascii="Times New Roman" w:hAnsi="Times New Roman" w:cs="Times New Roman"/>
                <w:sz w:val="24"/>
              </w:rPr>
              <w:t>UN</w:t>
            </w:r>
            <w:r w:rsidR="00447AA7">
              <w:rPr>
                <w:rFonts w:ascii="Times New Roman" w:hAnsi="Times New Roman" w:cs="Times New Roman"/>
                <w:sz w:val="24"/>
              </w:rPr>
              <w:t>OPS</w:t>
            </w:r>
            <w:r>
              <w:rPr>
                <w:rFonts w:ascii="Times New Roman" w:hAnsi="Times New Roman" w:cs="Times New Roman"/>
                <w:sz w:val="24"/>
              </w:rPr>
              <w:t xml:space="preserve"> - Housing</w:t>
            </w:r>
          </w:p>
        </w:tc>
      </w:tr>
      <w:tr w:rsidR="00CD0746" w:rsidRPr="002544CB" w:rsidTr="008D17E3">
        <w:tc>
          <w:tcPr>
            <w:tcW w:w="511" w:type="dxa"/>
          </w:tcPr>
          <w:p w:rsidR="00CD0746" w:rsidRPr="002544CB" w:rsidRDefault="00CD0746" w:rsidP="008D17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789" w:type="dxa"/>
          </w:tcPr>
          <w:p w:rsidR="00CD0746" w:rsidRPr="002544CB" w:rsidRDefault="00CD0746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Malaiyalapuram</w:t>
            </w:r>
          </w:p>
        </w:tc>
        <w:tc>
          <w:tcPr>
            <w:tcW w:w="13018" w:type="dxa"/>
          </w:tcPr>
          <w:p w:rsidR="00CD0746" w:rsidRDefault="00CD0746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SCinSL</w:t>
            </w:r>
            <w:proofErr w:type="spellEnd"/>
            <w:r w:rsidR="009C59DA">
              <w:rPr>
                <w:rFonts w:ascii="Times New Roman" w:hAnsi="Times New Roman" w:cs="Times New Roman"/>
                <w:sz w:val="24"/>
              </w:rPr>
              <w:t xml:space="preserve"> - Livelihood Assistance</w:t>
            </w:r>
          </w:p>
          <w:p w:rsidR="00CD0746" w:rsidRDefault="00CD0746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SAH</w:t>
            </w:r>
            <w:r w:rsidR="00E050CC">
              <w:rPr>
                <w:rFonts w:ascii="Times New Roman" w:hAnsi="Times New Roman" w:cs="Times New Roman"/>
                <w:sz w:val="24"/>
              </w:rPr>
              <w:t xml:space="preserve">  - Agriculture assistance</w:t>
            </w:r>
          </w:p>
          <w:p w:rsidR="0071400D" w:rsidRPr="002544CB" w:rsidRDefault="0071400D" w:rsidP="0071400D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Indian Government</w:t>
            </w:r>
            <w:r w:rsidRPr="00F7267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&amp; </w:t>
            </w:r>
            <w:r w:rsidRPr="00F7267D">
              <w:rPr>
                <w:rFonts w:ascii="Times New Roman" w:hAnsi="Times New Roman" w:cs="Times New Roman"/>
                <w:sz w:val="24"/>
              </w:rPr>
              <w:t>UN-HABITED</w:t>
            </w:r>
            <w:r>
              <w:rPr>
                <w:rFonts w:ascii="Times New Roman" w:hAnsi="Times New Roman" w:cs="Times New Roman"/>
                <w:sz w:val="24"/>
              </w:rPr>
              <w:t xml:space="preserve"> - Housing </w:t>
            </w:r>
          </w:p>
        </w:tc>
      </w:tr>
      <w:tr w:rsidR="00CD0746" w:rsidRPr="002544CB" w:rsidTr="008D17E3">
        <w:tc>
          <w:tcPr>
            <w:tcW w:w="511" w:type="dxa"/>
          </w:tcPr>
          <w:p w:rsidR="00CD0746" w:rsidRPr="002544CB" w:rsidRDefault="00CD0746" w:rsidP="008D17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89" w:type="dxa"/>
          </w:tcPr>
          <w:p w:rsidR="00CD0746" w:rsidRPr="002544CB" w:rsidRDefault="001961D5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Keranchi</w:t>
            </w:r>
          </w:p>
        </w:tc>
        <w:tc>
          <w:tcPr>
            <w:tcW w:w="13018" w:type="dxa"/>
          </w:tcPr>
          <w:p w:rsidR="00CD0746" w:rsidRPr="002544CB" w:rsidRDefault="009C59DA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SCinSL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- Livelihood Assistance</w:t>
            </w:r>
          </w:p>
        </w:tc>
      </w:tr>
      <w:tr w:rsidR="00CD0746" w:rsidRPr="002544CB" w:rsidTr="008D17E3">
        <w:trPr>
          <w:trHeight w:val="255"/>
        </w:trPr>
        <w:tc>
          <w:tcPr>
            <w:tcW w:w="511" w:type="dxa"/>
          </w:tcPr>
          <w:p w:rsidR="00CD0746" w:rsidRPr="002544CB" w:rsidRDefault="00CD0746" w:rsidP="008D17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89" w:type="dxa"/>
          </w:tcPr>
          <w:p w:rsidR="00CD0746" w:rsidRPr="002544CB" w:rsidRDefault="00CD0746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Veravil</w:t>
            </w:r>
          </w:p>
        </w:tc>
        <w:tc>
          <w:tcPr>
            <w:tcW w:w="13018" w:type="dxa"/>
          </w:tcPr>
          <w:p w:rsidR="00CD0746" w:rsidRPr="002544CB" w:rsidRDefault="009C59DA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CARITAS - Housing, Livelihood Assistance</w:t>
            </w:r>
            <w:r w:rsidR="001108F2">
              <w:rPr>
                <w:rFonts w:ascii="Times New Roman" w:hAnsi="Times New Roman" w:cs="Times New Roman"/>
                <w:sz w:val="24"/>
              </w:rPr>
              <w:t xml:space="preserve">  (Fishing Net &amp; equipments)</w:t>
            </w:r>
          </w:p>
        </w:tc>
      </w:tr>
      <w:tr w:rsidR="00CD0746" w:rsidRPr="002544CB" w:rsidTr="008D17E3">
        <w:tc>
          <w:tcPr>
            <w:tcW w:w="511" w:type="dxa"/>
          </w:tcPr>
          <w:p w:rsidR="00CD0746" w:rsidRPr="002544CB" w:rsidRDefault="00CD0746" w:rsidP="008D17E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89" w:type="dxa"/>
          </w:tcPr>
          <w:p w:rsidR="00CD0746" w:rsidRPr="002544CB" w:rsidRDefault="00A27022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Valaipaddu</w:t>
            </w:r>
          </w:p>
        </w:tc>
        <w:tc>
          <w:tcPr>
            <w:tcW w:w="13018" w:type="dxa"/>
          </w:tcPr>
          <w:p w:rsidR="00A70A7A" w:rsidRDefault="009C59DA" w:rsidP="008D17E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CARITAS - Housing</w:t>
            </w:r>
            <w:r w:rsidR="00A70A7A">
              <w:rPr>
                <w:rFonts w:ascii="Times New Roman" w:hAnsi="Times New Roman" w:cs="Times New Roman"/>
                <w:sz w:val="24"/>
              </w:rPr>
              <w:t>,  Livelihood Assistance</w:t>
            </w:r>
          </w:p>
          <w:p w:rsidR="00CD0746" w:rsidRPr="002544CB" w:rsidRDefault="00A70A7A" w:rsidP="00A70A7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7267D">
              <w:rPr>
                <w:rFonts w:ascii="Times New Roman" w:hAnsi="Times New Roman" w:cs="Times New Roman"/>
                <w:sz w:val="24"/>
              </w:rPr>
              <w:t>UNDP</w:t>
            </w:r>
            <w:r>
              <w:rPr>
                <w:rFonts w:ascii="Times New Roman" w:hAnsi="Times New Roman" w:cs="Times New Roman"/>
                <w:sz w:val="24"/>
              </w:rPr>
              <w:t xml:space="preserve"> - Livelihood Assistance (Fishing </w:t>
            </w:r>
            <w:r w:rsidR="001108F2">
              <w:rPr>
                <w:rFonts w:ascii="Times New Roman" w:hAnsi="Times New Roman" w:cs="Times New Roman"/>
                <w:sz w:val="24"/>
              </w:rPr>
              <w:t xml:space="preserve">Net &amp; </w:t>
            </w:r>
            <w:r>
              <w:rPr>
                <w:rFonts w:ascii="Times New Roman" w:hAnsi="Times New Roman" w:cs="Times New Roman"/>
                <w:sz w:val="24"/>
              </w:rPr>
              <w:t>equipments)</w:t>
            </w:r>
          </w:p>
        </w:tc>
      </w:tr>
    </w:tbl>
    <w:p w:rsidR="00CD0746" w:rsidRDefault="00CD0746"/>
    <w:p w:rsidR="00CD0746" w:rsidRDefault="00CD0746"/>
    <w:p w:rsidR="00CD0746" w:rsidRDefault="00CD0746"/>
    <w:p w:rsidR="00CD0746" w:rsidRDefault="00CD0746"/>
    <w:p w:rsidR="00CD0746" w:rsidRDefault="00CD0746"/>
    <w:p w:rsidR="00CD0746" w:rsidRDefault="00CD0746"/>
    <w:p w:rsidR="00CD0746" w:rsidRDefault="00CD0746"/>
    <w:p w:rsidR="00CD0746" w:rsidRDefault="00CD0746"/>
    <w:sectPr w:rsidR="00CD0746" w:rsidSect="00150D3C">
      <w:pgSz w:w="20160" w:h="12240" w:orient="landscape" w:code="5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7B08"/>
    <w:rsid w:val="000065D6"/>
    <w:rsid w:val="00052ECB"/>
    <w:rsid w:val="000624CE"/>
    <w:rsid w:val="001108F2"/>
    <w:rsid w:val="00150D3C"/>
    <w:rsid w:val="001961D5"/>
    <w:rsid w:val="001A3CBB"/>
    <w:rsid w:val="001A7B08"/>
    <w:rsid w:val="001F010C"/>
    <w:rsid w:val="00203BFD"/>
    <w:rsid w:val="00287F5A"/>
    <w:rsid w:val="003E007D"/>
    <w:rsid w:val="00447AA7"/>
    <w:rsid w:val="00464B29"/>
    <w:rsid w:val="004E512A"/>
    <w:rsid w:val="00674144"/>
    <w:rsid w:val="006C498C"/>
    <w:rsid w:val="0071400D"/>
    <w:rsid w:val="00721D14"/>
    <w:rsid w:val="00744129"/>
    <w:rsid w:val="008A0BAF"/>
    <w:rsid w:val="008A532F"/>
    <w:rsid w:val="008C469B"/>
    <w:rsid w:val="008D17E3"/>
    <w:rsid w:val="0091166F"/>
    <w:rsid w:val="00921EBB"/>
    <w:rsid w:val="00942BED"/>
    <w:rsid w:val="00947534"/>
    <w:rsid w:val="00961760"/>
    <w:rsid w:val="009C59DA"/>
    <w:rsid w:val="00A27022"/>
    <w:rsid w:val="00A6255E"/>
    <w:rsid w:val="00A70A7A"/>
    <w:rsid w:val="00A86CE8"/>
    <w:rsid w:val="00AF243B"/>
    <w:rsid w:val="00B7251E"/>
    <w:rsid w:val="00B7741C"/>
    <w:rsid w:val="00B80E0D"/>
    <w:rsid w:val="00CD0746"/>
    <w:rsid w:val="00D25069"/>
    <w:rsid w:val="00E02202"/>
    <w:rsid w:val="00E02CAC"/>
    <w:rsid w:val="00E050CC"/>
    <w:rsid w:val="00E63EDF"/>
    <w:rsid w:val="00E67E9E"/>
    <w:rsid w:val="00EA7705"/>
    <w:rsid w:val="00ED6183"/>
    <w:rsid w:val="00F36F03"/>
    <w:rsid w:val="00F7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B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6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TSA</dc:creator>
  <cp:lastModifiedBy>HHR</cp:lastModifiedBy>
  <cp:revision>69</cp:revision>
  <dcterms:created xsi:type="dcterms:W3CDTF">2013-10-07T03:50:00Z</dcterms:created>
  <dcterms:modified xsi:type="dcterms:W3CDTF">2013-10-10T15:50:00Z</dcterms:modified>
</cp:coreProperties>
</file>